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d9e3ceaab42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 EAST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 EAST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cd323df7764296"/>
      <w:footerReference xmlns:r="http://schemas.openxmlformats.org/officeDocument/2006/relationships" w:type="default" r:id="R506d5b3db742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 EAST COMPANY AS   ·   Org.nr 914 738 849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 EAST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d323df7764296" /><Relationship Type="http://schemas.openxmlformats.org/officeDocument/2006/relationships/footer" Target="/word/footer1.xml" Id="R506d5b3db74241c0" /></Relationships>
</file>