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474f50025443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JAMEKO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JAMEKO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c1b026355c4a02"/>
      <w:footerReference xmlns:r="http://schemas.openxmlformats.org/officeDocument/2006/relationships" w:type="default" r:id="Raa6180774d00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JAMEKO HOLDING AS   ·   Org.nr 916 953 321   ·   Odalsvegen 879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1b026355c4a02" /><Relationship Type="http://schemas.openxmlformats.org/officeDocument/2006/relationships/footer" Target="/word/footer1.xml" Id="Raa6180774d00441f" /></Relationships>
</file>