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d89ffa93e42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c1a6a6562a74443c"/>
      <w:footerReference xmlns:r="http://schemas.openxmlformats.org/officeDocument/2006/relationships" w:type="default" r:id="R6e86a08d49ca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6a6562a74443c" /><Relationship Type="http://schemas.openxmlformats.org/officeDocument/2006/relationships/footer" Target="/word/footer1.xml" Id="R6e86a08d49ca44b8" /></Relationships>
</file>