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31ee742c846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9273f3cb070f4930"/>
      <w:footerReference xmlns:r="http://schemas.openxmlformats.org/officeDocument/2006/relationships" w:type="default" r:id="R3dcfd3695d45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3f3cb070f4930" /><Relationship Type="http://schemas.openxmlformats.org/officeDocument/2006/relationships/footer" Target="/word/footer1.xml" Id="R3dcfd3695d454b99" /></Relationships>
</file>