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fb09c2280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f164ccd844877"/>
      <w:footerReference xmlns:r="http://schemas.openxmlformats.org/officeDocument/2006/relationships" w:type="default" r:id="R71904c253b03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DFB AS   ·   Org.nr 930 459 151   ·   Austbygdevegen 7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f164ccd844877" /><Relationship Type="http://schemas.openxmlformats.org/officeDocument/2006/relationships/footer" Target="/word/footer1.xml" Id="R71904c253b034427" /></Relationships>
</file>