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4c82915c4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JEHS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JEHS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2335e7fd841e2"/>
      <w:footerReference xmlns:r="http://schemas.openxmlformats.org/officeDocument/2006/relationships" w:type="default" r:id="R87abd05f5e70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JEHS HOLDING AS   ·   Org.nr 935 583 713   ·   Sofies gate 6B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2335e7fd841e2" /><Relationship Type="http://schemas.openxmlformats.org/officeDocument/2006/relationships/footer" Target="/word/footer1.xml" Id="R87abd05f5e704f90" /></Relationships>
</file>