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f37cfa810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OFF PISTE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OFF PISTE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b736bcabe4a3b"/>
      <w:footerReference xmlns:r="http://schemas.openxmlformats.org/officeDocument/2006/relationships" w:type="default" r:id="R3933f8c906f7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OFF PISTE AS   ·   Org.nr 976 291 387   ·   Bygdøy allé 1   ·   0257 OSLO   ·   Tlf. 22 13 63 63   ·   www.offpiste.no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OFF PISTE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b736bcabe4a3b" /><Relationship Type="http://schemas.openxmlformats.org/officeDocument/2006/relationships/footer" Target="/word/footer1.xml" Id="R3933f8c906f74b20" /></Relationships>
</file>