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dba2a3f87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1a272b5a60034ab0"/>
      <w:footerReference xmlns:r="http://schemas.openxmlformats.org/officeDocument/2006/relationships" w:type="default" r:id="Re428e1cf2ef6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72b5a60034ab0" /><Relationship Type="http://schemas.openxmlformats.org/officeDocument/2006/relationships/footer" Target="/word/footer1.xml" Id="Re428e1cf2ef64ab6" /></Relationships>
</file>